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7E" w:rsidRPr="00F527E9" w:rsidRDefault="00D903DB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Жер телімін</w:t>
      </w:r>
      <w:r w:rsidR="00E15F7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09030E" w:rsidRPr="00F527E9" w:rsidRDefault="000903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сатып алу-сату шарты</w:t>
      </w:r>
    </w:p>
    <w:p w:rsidR="002F054C" w:rsidRPr="00F527E9" w:rsidRDefault="0009030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Қазақстан Республикасы, Астана қаласы, </w:t>
      </w:r>
    </w:p>
    <w:p w:rsidR="0009030E" w:rsidRPr="00F527E9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Бір</w:t>
      </w:r>
      <w:r w:rsidR="002F054C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 қ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аңтар </w:t>
      </w:r>
      <w:r w:rsidR="002F054C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екі мың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жиырма үш</w:t>
      </w:r>
      <w:r w:rsidR="002F054C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жыл</w:t>
      </w:r>
    </w:p>
    <w:p w:rsidR="006C0AAC" w:rsidRPr="00F527E9" w:rsidRDefault="006C0AAC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9030E" w:rsidRPr="00F527E9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Біз, азамат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6C0AAC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275479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275479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00.00.0000 жылы </w:t>
      </w:r>
      <w:r w:rsidR="008A1F43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Астана қаласында 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туған</w:t>
      </w:r>
      <w:r w:rsidR="004277FD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</w:t>
      </w:r>
      <w:r w:rsidR="003938A0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тіркелген</w:t>
      </w:r>
      <w:r w:rsidR="004277FD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мекен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жайы: Астана қаласы, 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ХХХХ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көшесі, 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00-үй,  00-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пәтер, бұдан әрі 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6962A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атушы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4277FD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аталатын</w:t>
      </w:r>
      <w:r w:rsidR="00B076F1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бір</w:t>
      </w:r>
      <w:r w:rsidR="008A1F43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інші</w:t>
      </w:r>
      <w:r w:rsidR="00B076F1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жақтан</w:t>
      </w:r>
      <w:r w:rsidR="004277FD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F054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және</w:t>
      </w:r>
    </w:p>
    <w:p w:rsidR="0009030E" w:rsidRPr="00F527E9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азамат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275479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75479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8A1F43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Астана қаласында туған  </w:t>
      </w:r>
      <w:r w:rsidR="008A1F43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="008A1F43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A1F43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00-үй,  00-пәтер,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бұдан әрі 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6962A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атып алушы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</w:t>
      </w:r>
      <w:r w:rsidR="004277FD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атын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B076F1" w:rsidRPr="00F527E9">
        <w:rPr>
          <w:rFonts w:ascii="Times New Roman" w:eastAsia="Microsoft Sans Serif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 w:eastAsia="ru-RU"/>
        </w:rPr>
        <w:t xml:space="preserve">екінші </w:t>
      </w:r>
      <w:r w:rsidR="00B076F1" w:rsidRPr="00F527E9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жақтан</w:t>
      </w:r>
      <w:r w:rsidR="00B076F1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B076F1" w:rsidRPr="00F527E9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бір</w:t>
      </w:r>
      <w:r w:rsidR="008A1F43" w:rsidRPr="00F527E9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ге</w:t>
      </w:r>
      <w:r w:rsidR="00B076F1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«ТАРАПТАР» </w:t>
      </w:r>
      <w:r w:rsidR="00B076F1" w:rsidRPr="00F527E9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деп аталатын</w:t>
      </w:r>
      <w:r w:rsidR="008A1F43" w:rsidRPr="00F527E9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="00B076F1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A1F43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төмендегідей осы ш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 жасад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ық:</w:t>
      </w:r>
    </w:p>
    <w:p w:rsidR="002F054C" w:rsidRPr="00F527E9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1.</w:t>
      </w:r>
      <w:r w:rsidR="00BD35DD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6962A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Астана қаласы, 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275479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ХХХХ 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ауданы, 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көшесі,  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</w:t>
      </w:r>
      <w:r w:rsidR="00D903DB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(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ХХХХ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) </w:t>
      </w:r>
      <w:r w:rsidR="00D903DB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жер телімі мекен-жайында орналасқан, </w:t>
      </w:r>
      <w:r w:rsidR="00E15F7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жалпы алаңы</w:t>
      </w:r>
      <w:r w:rsidR="00E15F7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0,06 га, </w:t>
      </w:r>
      <w:r w:rsidR="00E15F7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кадастрлік нөмірі 0000, нысаналы  мақсаты– жеке тұрғын үйді салу және пайдалану, бөлінуі – бөлінеді (бөлінбейді),   </w:t>
      </w:r>
      <w:r w:rsidR="00E15F7E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МТК  00000000,  </w:t>
      </w:r>
      <w:r w:rsidR="00E15F7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жер телімі</w:t>
      </w:r>
      <w:r w:rsidR="00D903DB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 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66AA7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бұдан 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әрі – </w:t>
      </w:r>
      <w:r w:rsidR="00F66AA7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F66AA7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деп аталатын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сатты, ал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«С</w:t>
      </w:r>
      <w:r w:rsidR="006962A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атып алушы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B4361D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осы 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мүлікті</w:t>
      </w:r>
      <w:r w:rsidR="00B4361D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E7436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алды.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2F054C" w:rsidRPr="00F527E9" w:rsidRDefault="002F054C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2.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«Тараптардың» ауызша келісімі және </w:t>
      </w:r>
      <w:r w:rsidR="004E7436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айтуы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бойынша 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иеліктен </w:t>
      </w:r>
      <w:r w:rsidR="00AD0103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шығарылатын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D74E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4E7436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BD35DD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0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000 000 (</w:t>
      </w:r>
      <w:r w:rsidR="00BD35DD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ХХХХ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) теңгеге сатылды. Осы соманы</w:t>
      </w:r>
      <w:r w:rsidR="006C0AAC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3938A0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E7436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6962A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атып алушы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»</w:t>
      </w:r>
      <w:r w:rsidR="006C0AAC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«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6962A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атушыға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»</w:t>
      </w:r>
      <w:r w:rsidR="006C0AAC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осы </w:t>
      </w:r>
      <w:r w:rsidR="003938A0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шартқа қол қойылғанға дейін (қол қойылған кезде)  </w:t>
      </w:r>
      <w:r w:rsidR="006C0AA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толығымен </w:t>
      </w:r>
      <w:r w:rsidR="006C0AAC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төле</w:t>
      </w:r>
      <w:r w:rsidR="004E7436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</w:t>
      </w:r>
      <w:r w:rsidR="002F1BB4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.</w:t>
      </w:r>
      <w:r w:rsidR="008A3ADA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Сатушы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» 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осы шартқа </w:t>
      </w:r>
      <w:r w:rsidR="00B076F1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қол қоюмен 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жоғарыда </w:t>
      </w:r>
      <w:r w:rsidR="003938A0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көрсетілген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соманы </w:t>
      </w:r>
      <w:r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толық көлемде алғанын</w:t>
      </w:r>
      <w:r w:rsidR="004E7436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 </w:t>
      </w:r>
      <w:r w:rsidR="00B4361D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растайды</w:t>
      </w:r>
      <w:r w:rsidR="002F1BB4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773D7D" w:rsidRPr="00F527E9" w:rsidRDefault="00256EB2" w:rsidP="00773D7D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09030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90431C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BD35DD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</w:t>
      </w:r>
      <w:r w:rsidR="003938A0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ылжымайтын мүлік </w:t>
      </w:r>
      <w:r w:rsidR="0009030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«С</w:t>
      </w:r>
      <w:r w:rsidR="006962A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атушыға</w:t>
      </w:r>
      <w:r w:rsidR="0009030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D90DD1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00.00.0000 жылы  </w:t>
      </w:r>
      <w:r w:rsidR="0009030E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Астана қаласы</w:t>
      </w:r>
      <w:r w:rsidR="008A0AA2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ның</w:t>
      </w:r>
      <w:r w:rsidR="0009030E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нотариусы </w:t>
      </w:r>
      <w:r w:rsidR="0073411F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73411F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. </w:t>
      </w:r>
      <w:r w:rsidR="006C0AAC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D90DD1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куәландырған </w:t>
      </w:r>
      <w:r w:rsidR="00275479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D90DD1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№ 000  </w:t>
      </w:r>
      <w:r w:rsidR="00E15F7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Сату-сатып алу-сату </w:t>
      </w:r>
      <w:r w:rsidR="0009030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шарты</w:t>
      </w:r>
      <w:r w:rsidR="00E15F7E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 </w:t>
      </w:r>
      <w:r w:rsidR="000D4565" w:rsidRPr="00F527E9">
        <w:rPr>
          <w:rFonts w:ascii="Times New Roman" w:eastAsia="Batang" w:hAnsi="Times New Roman" w:cs="Times New Roman"/>
          <w:color w:val="FF0000"/>
          <w:sz w:val="20"/>
          <w:szCs w:val="20"/>
          <w:lang w:val="kk-KZ"/>
        </w:rPr>
        <w:t>(</w:t>
      </w:r>
      <w:r w:rsidR="000D4565" w:rsidRPr="00F527E9">
        <w:rPr>
          <w:rFonts w:ascii="Times New Roman" w:hAnsi="Times New Roman" w:cs="Times New Roman"/>
          <w:color w:val="FF0000"/>
          <w:sz w:val="20"/>
          <w:szCs w:val="20"/>
          <w:lang w:val="kk-KZ"/>
        </w:rPr>
        <w:t>«Азаматтарға арналған үкімет» мемлекеттік корпорациясы» коммерциялық емес акционерлік қоғамының Астана қаласы бойынша филиалы 00.00.0000  берген мемлекеттік тіркеу туралы №00 хабарлама),</w:t>
      </w:r>
      <w:r w:rsidR="000D4565" w:rsidRPr="00F527E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D4565" w:rsidRPr="00F527E9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="000D4565" w:rsidRPr="00F527E9">
        <w:rPr>
          <w:rFonts w:ascii="Times New Roman" w:eastAsia="Batang" w:hAnsi="Times New Roman" w:cs="Times New Roman"/>
          <w:color w:val="FF0000"/>
          <w:sz w:val="20"/>
          <w:szCs w:val="20"/>
          <w:lang w:val="kk-KZ"/>
        </w:rPr>
        <w:t xml:space="preserve">тіркеу органдарында 00.00.000  жылы тіркелген </w:t>
      </w:r>
      <w:r w:rsidR="00D903DB" w:rsidRPr="00F527E9">
        <w:rPr>
          <w:rFonts w:ascii="Times New Roman" w:eastAsia="Batang" w:hAnsi="Times New Roman" w:cs="Times New Roman"/>
          <w:color w:val="FF0000"/>
          <w:sz w:val="20"/>
          <w:szCs w:val="20"/>
          <w:lang w:val="kk-KZ"/>
        </w:rPr>
        <w:t xml:space="preserve">  00.00.0000 жылғы №000    Жер теліміне жеке меншік құқығы Актісі </w:t>
      </w:r>
      <w:r w:rsidR="0009030E" w:rsidRPr="00F527E9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/>
        </w:rPr>
        <w:t xml:space="preserve">негізінде </w:t>
      </w:r>
      <w:r w:rsidR="00773D7D" w:rsidRPr="00F527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бірлескен ортақ (жеке)  меншік құқығымен тиесілі. </w:t>
      </w:r>
    </w:p>
    <w:p w:rsidR="00D90DD1" w:rsidRPr="00F527E9" w:rsidRDefault="00256EB2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C51537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C51537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0D4565" w:rsidRPr="00F527E9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«Азаматтарға арналған өкімет» мемлекеттік корпорациясы»  коммерциялық емес Акционерлік қоғамы Астана қаласы филиалының  қалыптастырылған жылжымайтын мүлікке тіркелген құқықтар (ауыртпалықтар) және оның техникалық сипаттамалары туралы 00.00.0000 жылғы № 00000000000000</w:t>
      </w:r>
      <w:r w:rsidR="000D4565" w:rsidRPr="00F527E9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0D4565" w:rsidRPr="00F527E9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анықтамасына,  Автоматтандырылған ақпараттық жүйе (ААЖ) 00.00.0000  қалыптастырылған №00 ақпатарттық анықтамасына сәйкес иеліктен шығарылатын жылжымайтын мүліктің ешкімге сатылмағаны, кепілге қойылмағаны, дауда  және қамауда (тыйым салуда)  тұрмағандығы  расталды. </w:t>
      </w:r>
    </w:p>
    <w:p w:rsidR="008F1EFC" w:rsidRPr="00F527E9" w:rsidRDefault="00D90DD1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5. «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» жұбайы –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Т.А.Ә.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00.00.0000 жылы Астана қаласында туылған, ЖСН 000000000000, келісімімен </w:t>
      </w:r>
      <w:r w:rsidR="008F1E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сатты.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атып алушы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сатып алған кезде некеде тұрма</w:t>
      </w:r>
      <w:r w:rsidR="008F1E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йды. </w:t>
      </w:r>
    </w:p>
    <w:p w:rsidR="008F1EFC" w:rsidRPr="00F527E9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6. </w:t>
      </w:r>
      <w:r w:rsidR="000D4565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Ерекше талаптар: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3938E6">
        <w:rPr>
          <w:rFonts w:ascii="Times New Roman" w:eastAsia="Times New Roman" w:hAnsi="Times New Roman" w:cs="Times New Roman"/>
          <w:sz w:val="20"/>
          <w:szCs w:val="20"/>
          <w:lang w:val="kk-KZ"/>
        </w:rPr>
        <w:t>осы шартқа қ</w:t>
      </w:r>
      <w:r w:rsidR="006E2EC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ол қойған күнге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дейін</w:t>
      </w:r>
      <w:r w:rsidR="006E2EC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гі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мүліктік салық, коммуналдық және өзге қызметтер бойынша барлық төлемдерді төлеуге міндеттенеді.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Жылжымайтын мүлікті иеліктен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шығарылуға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дейінгі мәселелер мен қарыздар бойынша дау немесе наразылық туындаған жағдайда «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өзінің есебінен және дербес шешуге міндеттенеді.</w:t>
      </w:r>
    </w:p>
    <w:p w:rsidR="0009030E" w:rsidRPr="00F527E9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7. 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Осы ш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артты куәландыру бойынша шығындарды 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«Т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араптар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тең үлеспен төлейді</w:t>
      </w:r>
      <w:r w:rsidR="008A0AA2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8A0AA2" w:rsidRPr="00F527E9" w:rsidRDefault="006E2EC6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8</w:t>
      </w:r>
      <w:r w:rsidR="002801C3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 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артқа қол қо</w:t>
      </w:r>
      <w:r w:rsidR="002801C3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йғанда 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«Т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араптар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әрекет қабілеттілігін</w:t>
      </w:r>
      <w:r w:rsidR="00086BE3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ің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шектелмегенін, есірткімен, уытпен, ішімдікпен мас жағдайда емес екендігін, денсаулығының жағдайы бойынша өз құқықтарын жүзеге асырып, қорғай алатынын және міндеттерін орындай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алатынын растайды, қол қоятын ш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арттың мәнін түсінуге кедергі келтіретін сырқатқа шалдықпағанын, сондай-ақ жаңылу, алдау, зорлық-зомбылық, арам ниетті келісім немесе түрлі жағдайлардың кездесуі ықпал етпегенін растайды.</w:t>
      </w:r>
    </w:p>
    <w:p w:rsidR="0009030E" w:rsidRPr="00F527E9" w:rsidRDefault="006E2EC6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7C598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Осы шарт </w:t>
      </w:r>
      <w:r w:rsidR="00D35FDD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«Қазақстан Республикасындағы тіл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туралы» Заң</w:t>
      </w:r>
      <w:r w:rsidR="00301C2D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ның </w:t>
      </w:r>
      <w:r w:rsidR="0009030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15 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бабына сәйкес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мемлекеттік және орыс тілдерінде нотариуспен баяндалды, нотариалды куәландырылып, байланып, нөмірленіп, тігілді және бірыңғай құқық белгілеуші құжат ретінде нотариустың мөрімен бекітілді</w:t>
      </w:r>
    </w:p>
    <w:p w:rsidR="0009030E" w:rsidRPr="00F527E9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="006E2EC6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0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Осы шарттың мәтінін біз оқып шықтық, шын ниетімізге сәйкес келеді, жасалынып жатқан нотариалдық іс-әрекеттің құқықтық салдары белгілі, Қазақстан Республикасы Азаматтық кодексінің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154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-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155; 235; 238; 406 баптары,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Қазақстан Республикасы «Неке (ерлі-зайыптылық) және отбасы туралы» кодексінің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34 бабы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және Қазақстан Республикасы «Нотариат туралы» Заңының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18 бабы 1 тар</w:t>
      </w:r>
      <w:r w:rsidR="00086BE3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мағы, 1 және 2 тармақшалары; </w:t>
      </w:r>
      <w:r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53 ба</w:t>
      </w:r>
      <w:r w:rsidR="00086BE3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бы</w:t>
      </w:r>
      <w:r w:rsidR="00BE6971" w:rsidRPr="00F527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</w:t>
      </w:r>
      <w:r w:rsidR="00BE6971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«Салық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және </w:t>
      </w:r>
      <w:r w:rsidR="00584FC6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міндетті</w:t>
      </w:r>
      <w:r w:rsidR="00BE6971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төлемдер туралы» ҚР Кодексінің</w:t>
      </w:r>
      <w:r w:rsidR="00BE6971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331 бабының</w:t>
      </w:r>
      <w:r w:rsidR="00BE6971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мазмұндары бізге</w:t>
      </w:r>
      <w:r w:rsidR="008218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нотариуспен түсіндірілді.</w:t>
      </w:r>
    </w:p>
    <w:p w:rsidR="0009030E" w:rsidRPr="00F527E9" w:rsidRDefault="0009030E" w:rsidP="007C598E">
      <w:pPr>
        <w:tabs>
          <w:tab w:val="left" w:pos="28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6E2EC6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6C0AA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 үш данада жасалды, оның біреуі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Астана қаласы</w:t>
      </w:r>
      <w:r w:rsidR="008218FC"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8A1F43"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нотариаттық аумағының</w:t>
      </w:r>
      <w:r w:rsidR="008218FC"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нотариусы 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6962A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. </w:t>
      </w:r>
      <w:r w:rsidR="008218FC" w:rsidRPr="00F527E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-ның</w:t>
      </w:r>
      <w:r w:rsidRPr="00F527E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іс - құжаттарында сақталады, ал қалған екі данасы мәміле жасасқан </w:t>
      </w:r>
      <w:r w:rsidRPr="00F527E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«Т</w:t>
      </w:r>
      <w:r w:rsidR="006962AE" w:rsidRPr="00F527E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араптарға</w:t>
      </w:r>
      <w:r w:rsidRPr="00F527E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</w:t>
      </w:r>
      <w:r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беріледі</w:t>
      </w:r>
    </w:p>
    <w:p w:rsidR="007C598E" w:rsidRPr="00F527E9" w:rsidRDefault="007C598E" w:rsidP="00D35FDD">
      <w:pPr>
        <w:tabs>
          <w:tab w:val="left" w:pos="284"/>
          <w:tab w:val="left" w:pos="192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C598E" w:rsidRPr="00F527E9" w:rsidRDefault="009F4084" w:rsidP="00D35FDD">
      <w:pPr>
        <w:tabs>
          <w:tab w:val="left" w:pos="284"/>
          <w:tab w:val="left" w:pos="1928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Қолдары</w:t>
      </w:r>
      <w:r w:rsidR="0009030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</w:t>
      </w:r>
    </w:p>
    <w:p w:rsidR="009F4084" w:rsidRPr="00F527E9" w:rsidRDefault="009F4084" w:rsidP="009F4084">
      <w:pPr>
        <w:tabs>
          <w:tab w:val="left" w:pos="-113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Сатушы _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</w:t>
      </w:r>
    </w:p>
    <w:p w:rsidR="009F4084" w:rsidRPr="00F527E9" w:rsidRDefault="009F4084" w:rsidP="009F4084">
      <w:pPr>
        <w:tabs>
          <w:tab w:val="left" w:pos="0"/>
          <w:tab w:val="left" w:pos="1853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Сатып алушы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______________________________________________________________________</w:t>
      </w:r>
    </w:p>
    <w:p w:rsidR="009F4084" w:rsidRPr="00F527E9" w:rsidRDefault="009F4084" w:rsidP="009F4084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8A1F43" w:rsidRPr="00F527E9" w:rsidRDefault="008A1F43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F527E9" w:rsidRDefault="0009030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D35FDD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</w:t>
      </w:r>
      <w:r w:rsidR="00D35FDD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«01»</w:t>
      </w:r>
      <w:r w:rsidR="008218F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аңтар</w:t>
      </w:r>
      <w:r w:rsidR="00D35FDD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2023 жыл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Мен, Т.А.Ә.,</w:t>
      </w:r>
      <w:r w:rsidR="007C598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</w:t>
      </w:r>
      <w:r w:rsidR="007C598E"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мемлекеттік лицензия  №0000 00.00.000 жылы Республикасының Әділет министрлігі 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берген, </w:t>
      </w:r>
      <w:r w:rsidR="007C598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7C598E"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Астана қаласы нотариаттық </w:t>
      </w:r>
      <w:r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7C598E" w:rsidRPr="00F527E9">
        <w:rPr>
          <w:rFonts w:ascii="Times New Roman" w:hAnsi="Times New Roman" w:cs="Times New Roman"/>
          <w:sz w:val="20"/>
          <w:szCs w:val="20"/>
          <w:lang w:val="kk-KZ"/>
        </w:rPr>
        <w:t>ау</w:t>
      </w:r>
      <w:r w:rsidR="008A1F43" w:rsidRPr="00F527E9">
        <w:rPr>
          <w:rFonts w:ascii="Times New Roman" w:hAnsi="Times New Roman" w:cs="Times New Roman"/>
          <w:sz w:val="20"/>
          <w:szCs w:val="20"/>
          <w:lang w:val="kk-KZ"/>
        </w:rPr>
        <w:t xml:space="preserve">мағының нотариусы </w:t>
      </w:r>
      <w:r w:rsidRPr="00F527E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куәландырдым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Шартқа тараптар менің 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қатысуыммен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қол қойды. Тараптардың жеке басы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әрекетке қабілеттілігі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анықтал</w:t>
      </w:r>
      <w:r w:rsidR="00C90BE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ды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сондай-ақ иеліктен шығарылатын 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жылжымайтын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мүліктің азамат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ша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Т.А.Ә</w:t>
      </w:r>
      <w:r w:rsidR="006962AE" w:rsidRPr="00F527E9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.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</w:t>
      </w:r>
      <w:r w:rsidR="007C598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тиесілі екені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тексерілді. </w:t>
      </w:r>
    </w:p>
    <w:p w:rsidR="0009030E" w:rsidRPr="00F527E9" w:rsidRDefault="007C598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="00D35FDD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218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Осы шарт бойынша жылжымайтын мүлікке құқықтардың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туындауы</w:t>
      </w:r>
      <w:r w:rsidR="008218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өзгертілуі және тоқтатылуы </w:t>
      </w:r>
      <w:r w:rsidR="00086BE3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тіркеу органдарында 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мемлекеттік </w:t>
      </w:r>
      <w:r w:rsidR="00086BE3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тіркелуге 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жатады. </w:t>
      </w:r>
    </w:p>
    <w:p w:rsidR="007C598E" w:rsidRPr="00F527E9" w:rsidRDefault="007C598E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F527E9" w:rsidRDefault="0090431C" w:rsidP="00A1618C">
      <w:pPr>
        <w:spacing w:after="0" w:line="240" w:lineRule="auto"/>
        <w:ind w:left="3261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№ </w:t>
      </w:r>
      <w:r w:rsidR="00C51537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тізілімде тіркелген</w:t>
      </w:r>
      <w:r w:rsidR="0009030E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C51537" w:rsidRPr="00F527E9" w:rsidRDefault="007C598E" w:rsidP="00A1618C">
      <w:pPr>
        <w:spacing w:after="0" w:line="240" w:lineRule="auto"/>
        <w:ind w:left="3261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</w:t>
      </w:r>
      <w:r w:rsidR="0090431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ндірілді</w:t>
      </w:r>
      <w:r w:rsidR="00A1618C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:                теңге</w:t>
      </w:r>
    </w:p>
    <w:p w:rsidR="00C51537" w:rsidRPr="00F527E9" w:rsidRDefault="00C51537" w:rsidP="00A1618C">
      <w:pPr>
        <w:spacing w:after="0" w:line="240" w:lineRule="auto"/>
        <w:ind w:left="3261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Нотариус:____________</w:t>
      </w:r>
    </w:p>
    <w:p w:rsidR="003F619F" w:rsidRPr="00F527E9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D35FDD" w:rsidRPr="00F527E9" w:rsidRDefault="00A1618C" w:rsidP="00D35FDD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Шарт </w:t>
      </w:r>
      <w:r w:rsidR="00D35FDD" w:rsidRPr="00F527E9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тек ғана қазақ тілінде жасалса   9 т.  келесі редакцияда баяндалады: </w:t>
      </w:r>
    </w:p>
    <w:p w:rsidR="00D35FDD" w:rsidRPr="00F527E9" w:rsidRDefault="00D35FDD" w:rsidP="00D35FDD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i/>
          <w:sz w:val="20"/>
          <w:szCs w:val="20"/>
          <w:lang w:val="kk-KZ"/>
        </w:rPr>
        <w:t xml:space="preserve">9. </w:t>
      </w:r>
      <w:r w:rsidRPr="00F527E9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Осы шарт «Қазақстан Республикасындағы тіл туралы» Заңның </w:t>
      </w:r>
      <w:r w:rsidRPr="00F527E9">
        <w:rPr>
          <w:rFonts w:ascii="Times New Roman" w:eastAsia="Microsoft Sans Serif" w:hAnsi="Times New Roman" w:cs="Times New Roman"/>
          <w:bCs/>
          <w:i/>
          <w:color w:val="000000"/>
          <w:sz w:val="20"/>
          <w:szCs w:val="20"/>
          <w:shd w:val="clear" w:color="auto" w:fill="FFFFFF"/>
          <w:lang w:val="kk-KZ" w:eastAsia="ru-RU"/>
        </w:rPr>
        <w:t xml:space="preserve">4 </w:t>
      </w:r>
      <w:r w:rsidRPr="00F527E9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бабына сәйкес мемлекеттік тілде нотариуспен баяндалды, нотариалды куәландырылып, нотариустың мөрімен бекітілді.</w:t>
      </w:r>
    </w:p>
    <w:p w:rsidR="00D35FDD" w:rsidRPr="00F527E9" w:rsidRDefault="00D35FDD" w:rsidP="00D35FDD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F619F" w:rsidRPr="00F527E9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6E2EC6" w:rsidRPr="00F527E9" w:rsidRDefault="006E2EC6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3F619F" w:rsidRPr="00F527E9" w:rsidRDefault="003F619F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19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</w:t>
      </w:r>
      <w:r w:rsidR="00004D83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Д О Г О В О </w:t>
      </w:r>
      <w:proofErr w:type="spellStart"/>
      <w:proofErr w:type="gramStart"/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spellEnd"/>
      <w:proofErr w:type="gramEnd"/>
    </w:p>
    <w:p w:rsidR="003F619F" w:rsidRPr="00F527E9" w:rsidRDefault="003F619F" w:rsidP="007C598E">
      <w:pPr>
        <w:tabs>
          <w:tab w:val="left" w:pos="804"/>
          <w:tab w:val="left" w:pos="1503"/>
          <w:tab w:val="left" w:pos="1540"/>
          <w:tab w:val="left" w:pos="2354"/>
          <w:tab w:val="left" w:pos="3093"/>
          <w:tab w:val="center" w:pos="4706"/>
        </w:tabs>
        <w:spacing w:after="0" w:line="240" w:lineRule="auto"/>
        <w:ind w:left="-1134" w:right="198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C16BC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купли-продажи </w:t>
      </w:r>
      <w:r w:rsidR="00004D83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D903DB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земельного участка</w:t>
      </w:r>
    </w:p>
    <w:p w:rsidR="00814E24" w:rsidRPr="00F527E9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619F" w:rsidRPr="00F527E9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Рес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</w:rPr>
        <w:t>публика Казахстан, город Астана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3F619F" w:rsidRPr="00F527E9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Первое января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две тысячи двадцать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третьего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>года</w:t>
      </w:r>
    </w:p>
    <w:p w:rsidR="00814E24" w:rsidRPr="00F527E9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619F" w:rsidRPr="00F527E9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>Мы, гражда</w:t>
      </w:r>
      <w:proofErr w:type="gramStart"/>
      <w:r w:rsidRPr="00F527E9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F527E9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>)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F6EFB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Ф.И.О.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, 00.00.0000 года рождения 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527E9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 xml:space="preserve"> город Астана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зарегистрирован(а) 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>по адресу: город Астана, улица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, дом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00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квартира 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00, </w:t>
      </w:r>
      <w:r w:rsidRPr="00F527E9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>менуем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Pr="00F527E9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="00814E24" w:rsidRPr="00F527E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</w:rPr>
        <w:t>родавец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», с одной стороны  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и  </w:t>
      </w:r>
    </w:p>
    <w:p w:rsidR="003F619F" w:rsidRPr="00F527E9" w:rsidRDefault="00814E24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  гражда</w:t>
      </w:r>
      <w:proofErr w:type="gramStart"/>
      <w:r w:rsidRPr="00F527E9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F527E9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Pr="00F527E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Ф.И.О.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00.00.0000 года рождения 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527E9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 город Астана,  зарегистрирован(а) по адресу: город Астана, улица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дом 00, квартира  00,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F527E9">
        <w:rPr>
          <w:rFonts w:ascii="Times New Roman" w:eastAsia="Times New Roman" w:hAnsi="Times New Roman" w:cs="Times New Roman"/>
          <w:sz w:val="20"/>
          <w:szCs w:val="20"/>
        </w:rPr>
        <w:t>)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</w:rPr>
        <w:t>окупатель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>», с другой стороны, совместно именуемые «С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</w:rPr>
        <w:t>тороны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>заключили настоящий д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>оговор о нижеследующем:</w:t>
      </w:r>
    </w:p>
    <w:p w:rsidR="003F619F" w:rsidRPr="00F527E9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F527E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Pr="00F527E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</w:t>
      </w:r>
      <w:proofErr w:type="gramStart"/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F527E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r w:rsidRPr="00F527E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купил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03DB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земельный участок</w:t>
      </w:r>
      <w:r w:rsidR="00D42C57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общей площадью 0,06 га, целевое назначение- строительство и эксплуатация  жилого дома, делимость –неделимый/делимый, кадастровый номер 000000, </w:t>
      </w:r>
      <w:proofErr w:type="spellStart"/>
      <w:r w:rsidR="00D42C57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</w:t>
      </w:r>
      <w:proofErr w:type="spellEnd"/>
      <w:r w:rsidR="00D42C57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его</w:t>
      </w:r>
      <w:proofErr w:type="spellStart"/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ся</w:t>
      </w:r>
      <w:proofErr w:type="spellEnd"/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 Астана, район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ХХХХ</w:t>
      </w:r>
      <w:proofErr w:type="spellEnd"/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улица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, </w:t>
      </w:r>
      <w:r w:rsidR="000F6EFB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D903DB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участок 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</w:t>
      </w:r>
      <w:r w:rsidR="00D903DB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), </w:t>
      </w:r>
      <w:r w:rsidR="00D903DB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РКА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0000000</w:t>
      </w:r>
      <w:r w:rsidR="00D903DB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, 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14E24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F66AA7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именуемое в дальнейшем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 недвижимое имущество).</w:t>
      </w:r>
    </w:p>
    <w:p w:rsidR="000F6EFB" w:rsidRPr="00F527E9" w:rsidRDefault="003F619F" w:rsidP="007C598E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устному соглашению и со слов 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«Сторон»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продано 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8B6F4A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000 000 (</w:t>
      </w:r>
      <w:proofErr w:type="spellStart"/>
      <w:r w:rsidR="008B6F4A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ХХХХ</w:t>
      </w:r>
      <w:proofErr w:type="spellEnd"/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тенге</w:t>
      </w:r>
      <w:r w:rsidR="000F6EFB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которые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оплатил</w:t>
      </w:r>
      <w:r w:rsidR="000F6EFB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F6EFB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подписан</w:t>
      </w:r>
      <w:r w:rsidR="000F6EFB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ия (при подписании) настоящего д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оговора. «Продавец» подписанием настоящего договора подтверждает получение вышеуказанной суммы полностью</w:t>
      </w:r>
      <w:r w:rsidR="000F6EFB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F619F" w:rsidRPr="00F527E9" w:rsidRDefault="003F619F" w:rsidP="007C598E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принадлежит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0F6EFB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86311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праве общей совместной (индивидуальной) собственности</w:t>
      </w:r>
      <w:r w:rsidR="00D86311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основании Договора </w:t>
      </w:r>
      <w:r w:rsidR="00D42C57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купли-продажи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за реестром №000 от 00.00.0000 года, 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удостоверенного нотариусом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нотариального округа 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Астана, </w:t>
      </w:r>
      <w:r w:rsidR="00D35FDD" w:rsidRPr="00F527E9">
        <w:rPr>
          <w:rFonts w:ascii="Times New Roman" w:eastAsia="Times New Roman" w:hAnsi="Times New Roman" w:cs="Times New Roman"/>
          <w:sz w:val="20"/>
          <w:szCs w:val="20"/>
        </w:rPr>
        <w:t>(уведомление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="00D35FDD" w:rsidRPr="00F527E9">
        <w:rPr>
          <w:rFonts w:ascii="Times New Roman" w:eastAsia="Times New Roman" w:hAnsi="Times New Roman" w:cs="Times New Roman"/>
          <w:sz w:val="20"/>
          <w:szCs w:val="20"/>
        </w:rPr>
        <w:t>государственной регистрации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 xml:space="preserve"> №0000 от 00.00.0000 года выданного </w:t>
      </w:r>
      <w:r w:rsidR="004C1996" w:rsidRPr="00F527E9">
        <w:rPr>
          <w:rFonts w:ascii="Times New Roman" w:hAnsi="Times New Roman" w:cs="Times New Roman"/>
          <w:sz w:val="20"/>
          <w:szCs w:val="20"/>
        </w:rPr>
        <w:t>Управлением регистрации недвижимости филиала Некоммерческого акционерного общества «Государственная корпорация «Правительство для граждан» по городу Астана</w:t>
      </w:r>
      <w:r w:rsidR="00D35FDD" w:rsidRPr="00F527E9">
        <w:rPr>
          <w:rFonts w:ascii="Times New Roman" w:hAnsi="Times New Roman" w:cs="Times New Roman"/>
          <w:sz w:val="20"/>
          <w:szCs w:val="20"/>
        </w:rPr>
        <w:t>)</w:t>
      </w:r>
      <w:r w:rsidR="004C1996" w:rsidRPr="00F527E9">
        <w:rPr>
          <w:rFonts w:ascii="Times New Roman" w:hAnsi="Times New Roman" w:cs="Times New Roman"/>
          <w:sz w:val="20"/>
          <w:szCs w:val="20"/>
        </w:rPr>
        <w:t>,</w:t>
      </w:r>
      <w:r w:rsidR="004C1996" w:rsidRPr="00F527E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903DB" w:rsidRPr="00F527E9">
        <w:rPr>
          <w:rFonts w:ascii="Times New Roman" w:eastAsia="Times New Roman" w:hAnsi="Times New Roman" w:cs="Times New Roman"/>
          <w:color w:val="FF0000"/>
          <w:sz w:val="20"/>
          <w:szCs w:val="20"/>
          <w:lang w:val="kk-KZ" w:eastAsia="ru-RU"/>
        </w:rPr>
        <w:t xml:space="preserve"> </w:t>
      </w:r>
      <w:r w:rsidR="00D903DB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Актом на право частной собственности на земельный участок №00 от 00.00.0000 года, </w:t>
      </w:r>
      <w:r w:rsidR="00D42C57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="00D42C57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</w:t>
      </w:r>
      <w:proofErr w:type="spellEnd"/>
      <w:r w:rsidR="00D35FDD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ого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F6EFB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в филиале НАО </w:t>
      </w:r>
      <w:r w:rsidR="000F6EFB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«Государственная корпорация «Правительство для граждан»</w:t>
      </w:r>
      <w:r w:rsidR="000F6EFB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по городу Астана  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00.00.0000 </w:t>
      </w:r>
      <w:r w:rsidR="00004D83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года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C16BC" w:rsidRPr="00F527E9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CC16BC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Согласно </w:t>
      </w:r>
      <w:proofErr w:type="spellStart"/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>справк</w:t>
      </w:r>
      <w:proofErr w:type="spellEnd"/>
      <w:r w:rsidR="004C199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е 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 xml:space="preserve"> о зарегистрированных правах (обременениях) на недвижимое имущество и его технических характеристиках  № 00000000000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>от  00.00.0000 года,</w:t>
      </w:r>
      <w:r w:rsidR="004C1996"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>сформированной филиалом Некоммерческого Акционерного общества  «Государственная корпорация «Правительство для граждан»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по городу Астана,  инфомационной справке Автоматизированной информационной систем (АИС)  №000 от 00.00.0000 года, 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>отчуждаемое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недвижимое имущество 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</w:rPr>
        <w:t>никому не продано, не заложено, в споре и под  арестом (запрещением) не состоит</w:t>
      </w:r>
      <w:r w:rsidR="004C1996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CC16BC" w:rsidRPr="00F527E9" w:rsidRDefault="00CC16BC" w:rsidP="007C598E">
      <w:pPr>
        <w:tabs>
          <w:tab w:val="left" w:pos="567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5.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Продавец»</w:t>
      </w:r>
      <w:r w:rsidR="00BD35DD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F1E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продает недвижимое имущество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с согласия  супруг</w:t>
      </w:r>
      <w:proofErr w:type="gramStart"/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а(</w:t>
      </w:r>
      <w:proofErr w:type="gramEnd"/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и)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762A64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Ф.И.О.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00.00.0000 года рождения, ИИН 000000000000,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место рождения: город Астана. Покупатель на момент </w:t>
      </w:r>
      <w:r w:rsidR="008F1E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покупки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недви</w:t>
      </w:r>
      <w:r w:rsidR="008F1EFC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жим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ого имущества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в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брака 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не состоит. </w:t>
      </w:r>
    </w:p>
    <w:p w:rsidR="00CC16BC" w:rsidRPr="00F527E9" w:rsidRDefault="00CC16BC" w:rsidP="00D903DB">
      <w:pPr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6.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Особые условия: </w:t>
      </w:r>
      <w:r w:rsidR="00AD0103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="00AD0103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D0103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уплатить все платежи по имущественному налогу,  коммунальным и иным  услугам </w:t>
      </w:r>
      <w:r w:rsidR="00D903DB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по день подписания настоящего договора.  </w:t>
      </w:r>
      <w:r w:rsidRPr="00F527E9">
        <w:rPr>
          <w:rFonts w:ascii="Times New Roman" w:hAnsi="Times New Roman" w:cs="Times New Roman"/>
          <w:sz w:val="20"/>
          <w:szCs w:val="20"/>
        </w:rPr>
        <w:t>В случае возникновения споров и претензий по всем вопросам  и долгам, возникшим до о</w:t>
      </w:r>
      <w:r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тчуждения </w:t>
      </w:r>
      <w:r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недвижимого имущества</w:t>
      </w:r>
      <w:r w:rsidR="00762A64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762A64" w:rsidRPr="00F527E9">
        <w:rPr>
          <w:rFonts w:ascii="Times New Roman" w:hAnsi="Times New Roman" w:cs="Times New Roman"/>
          <w:sz w:val="20"/>
          <w:szCs w:val="20"/>
        </w:rPr>
        <w:t xml:space="preserve">    «Продавец»  обязуется </w:t>
      </w:r>
      <w:r w:rsidRPr="00F527E9">
        <w:rPr>
          <w:rFonts w:ascii="Times New Roman" w:hAnsi="Times New Roman" w:cs="Times New Roman"/>
          <w:sz w:val="20"/>
          <w:szCs w:val="20"/>
        </w:rPr>
        <w:t xml:space="preserve"> решить </w:t>
      </w:r>
      <w:r w:rsidR="00762A64" w:rsidRPr="00F527E9">
        <w:rPr>
          <w:rFonts w:ascii="Times New Roman" w:hAnsi="Times New Roman" w:cs="Times New Roman"/>
          <w:sz w:val="20"/>
          <w:szCs w:val="20"/>
        </w:rPr>
        <w:t xml:space="preserve">их </w:t>
      </w:r>
      <w:r w:rsidRPr="00F527E9">
        <w:rPr>
          <w:rFonts w:ascii="Times New Roman" w:hAnsi="Times New Roman" w:cs="Times New Roman"/>
          <w:sz w:val="20"/>
          <w:szCs w:val="20"/>
        </w:rPr>
        <w:t>самостоятельно и за свой счет.</w:t>
      </w:r>
    </w:p>
    <w:p w:rsidR="003F619F" w:rsidRPr="00F527E9" w:rsidRDefault="00D903DB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 xml:space="preserve">Расходы по удостоверению настоящего Договора оплачивают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«Стороны»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>в равных долях.</w:t>
      </w:r>
    </w:p>
    <w:p w:rsidR="003F619F" w:rsidRPr="00F527E9" w:rsidRDefault="00D903DB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8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62A64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подписании настоящего Договора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тороны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подтверждают, что в дееспособности не ограничены, не находятся в состоянии наркотического, токсического, алкогольного опьянения, по состоянию здоровья могут осуществлять и защищать свои права и исполнять  обязанности,  не страдают заболеваниями, могущими   препятствовать    осознанию  сути  подписываемого Договора, а  также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подтверждают, что не находятся под влиянием заблуждения, обмана, насилия, злонамеренного соглашения или стечения обстоятельств.</w:t>
      </w:r>
      <w:proofErr w:type="gramEnd"/>
    </w:p>
    <w:p w:rsidR="003F619F" w:rsidRPr="00F527E9" w:rsidRDefault="00D903DB" w:rsidP="007C598E">
      <w:pPr>
        <w:tabs>
          <w:tab w:val="left" w:pos="426"/>
          <w:tab w:val="left" w:pos="935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9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в соответствии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>со статьей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</w:rPr>
        <w:t>15 Закона Республики Казахстан «О языках в Республике Казахстан»,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</w:rPr>
        <w:t xml:space="preserve"> изложен нотариусом на государственном и русском языках, нотариально удостоверен, прошнурован, пронумерован и скреплен печатью нотариуса как единый правоустанавливающий документ.</w:t>
      </w:r>
    </w:p>
    <w:p w:rsidR="003F619F" w:rsidRPr="00F527E9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D903DB"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0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Текст настоящего договора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нами прочитан, соответствует нашим волеизъявлениям, правовые последствия совершаемого нотариального действия нам известны, </w:t>
      </w:r>
      <w:r w:rsidR="00313248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с</w:t>
      </w:r>
      <w:proofErr w:type="spellStart"/>
      <w:r w:rsidRPr="00F527E9">
        <w:rPr>
          <w:rFonts w:ascii="Times New Roman" w:eastAsia="Times New Roman" w:hAnsi="Times New Roman" w:cs="Times New Roman"/>
          <w:sz w:val="20"/>
          <w:szCs w:val="20"/>
        </w:rPr>
        <w:t>одержание</w:t>
      </w:r>
      <w:proofErr w:type="spellEnd"/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статей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154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155; 235; 238; 406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Гражданского кодекса Республики Казахстан, статьи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браке (супружестве) и семье», статей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18 </w:t>
      </w:r>
      <w:proofErr w:type="spellStart"/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п.1</w:t>
      </w:r>
      <w:proofErr w:type="spellEnd"/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пп.1</w:t>
      </w:r>
      <w:proofErr w:type="spellEnd"/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и 2;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ст.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53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Закона Республики Казахстан «О нотариате», </w:t>
      </w:r>
      <w:proofErr w:type="spellStart"/>
      <w:r w:rsidRPr="00F527E9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r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27E9">
        <w:rPr>
          <w:rFonts w:ascii="Times New Roman" w:eastAsia="Times New Roman" w:hAnsi="Times New Roman" w:cs="Times New Roman"/>
          <w:b/>
          <w:sz w:val="20"/>
          <w:szCs w:val="20"/>
        </w:rPr>
        <w:t>331</w:t>
      </w:r>
      <w:r w:rsidRPr="00F527E9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налогах и обязательных платежах в бюджет» нам нотариусом разъяснены.</w:t>
      </w:r>
    </w:p>
    <w:p w:rsidR="003F619F" w:rsidRPr="00F527E9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D903DB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D35DD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трёх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экземплярах, один из которых хранится в делах нотариуса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нотариального округа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Астана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00000000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остальные два экземпляра выданы 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6962AE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торонам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сделки.</w:t>
      </w:r>
    </w:p>
    <w:p w:rsidR="00CC16BC" w:rsidRPr="00F527E9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F619F" w:rsidRPr="00F527E9" w:rsidRDefault="009F4084" w:rsidP="007C598E">
      <w:pPr>
        <w:tabs>
          <w:tab w:val="left" w:pos="0"/>
          <w:tab w:val="left" w:pos="1928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</w:t>
      </w:r>
      <w:r w:rsidR="003F619F" w:rsidRPr="00F527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D35DD" w:rsidRPr="00F527E9" w:rsidRDefault="00BD35DD" w:rsidP="007C598E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35DD" w:rsidRPr="00F527E9" w:rsidRDefault="009F4084" w:rsidP="00D42C57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Продавец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F619F" w:rsidRPr="00F527E9" w:rsidRDefault="009F4084" w:rsidP="007C598E">
      <w:pPr>
        <w:keepNext/>
        <w:spacing w:after="0" w:line="240" w:lineRule="auto"/>
        <w:ind w:left="-1134" w:right="19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27E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Покупатель </w:t>
      </w:r>
      <w:r w:rsidR="003F619F" w:rsidRPr="00F527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D35DD" w:rsidRPr="00F527E9" w:rsidRDefault="00BD35DD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p w:rsidR="003F619F" w:rsidRPr="00F527E9" w:rsidRDefault="00D53879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527E9">
        <w:rPr>
          <w:rFonts w:ascii="Times New Roman" w:hAnsi="Times New Roman" w:cs="Times New Roman"/>
          <w:sz w:val="20"/>
          <w:szCs w:val="20"/>
          <w:lang w:val="kk-KZ" w:eastAsia="ru-RU"/>
        </w:rPr>
        <w:t>«01</w:t>
      </w:r>
      <w:r w:rsidR="00BD35DD" w:rsidRPr="00F527E9">
        <w:rPr>
          <w:rFonts w:ascii="Times New Roman" w:hAnsi="Times New Roman" w:cs="Times New Roman"/>
          <w:sz w:val="20"/>
          <w:szCs w:val="20"/>
          <w:lang w:val="kk-KZ" w:eastAsia="ru-RU"/>
        </w:rPr>
        <w:t>»</w:t>
      </w:r>
      <w:r w:rsidRPr="00F527E9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января </w:t>
      </w:r>
      <w:r w:rsidR="00BD35DD" w:rsidRPr="00F527E9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2023</w:t>
      </w:r>
      <w:r w:rsidR="003F619F" w:rsidRPr="00F527E9">
        <w:rPr>
          <w:rFonts w:ascii="Times New Roman" w:hAnsi="Times New Roman" w:cs="Times New Roman"/>
          <w:sz w:val="20"/>
          <w:szCs w:val="20"/>
          <w:lang w:eastAsia="ru-RU"/>
        </w:rPr>
        <w:t xml:space="preserve"> года, настоящий договор удостоверен мной, </w:t>
      </w:r>
      <w:r w:rsidR="00BD35DD" w:rsidRPr="00F527E9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Ф.И.О. </w:t>
      </w:r>
      <w:r w:rsidR="003F619F" w:rsidRPr="00F527E9">
        <w:rPr>
          <w:rFonts w:ascii="Times New Roman" w:hAnsi="Times New Roman" w:cs="Times New Roman"/>
          <w:sz w:val="20"/>
          <w:szCs w:val="20"/>
          <w:lang w:eastAsia="ru-RU"/>
        </w:rPr>
        <w:t>нотариусом нотариального округа города Астана, государственная лицензия №</w:t>
      </w:r>
      <w:r w:rsidR="00BD35DD" w:rsidRPr="00F527E9">
        <w:rPr>
          <w:rFonts w:ascii="Times New Roman" w:hAnsi="Times New Roman" w:cs="Times New Roman"/>
          <w:sz w:val="20"/>
          <w:szCs w:val="20"/>
          <w:lang w:eastAsia="ru-RU"/>
        </w:rPr>
        <w:t xml:space="preserve">0000 от 00.00.0000 </w:t>
      </w:r>
      <w:r w:rsidR="003F619F" w:rsidRPr="00F527E9">
        <w:rPr>
          <w:rFonts w:ascii="Times New Roman" w:hAnsi="Times New Roman" w:cs="Times New Roman"/>
          <w:sz w:val="20"/>
          <w:szCs w:val="20"/>
          <w:lang w:eastAsia="ru-RU"/>
        </w:rPr>
        <w:t xml:space="preserve">года выдана Министерством юстиции Республики Казахстан. Договор подписан сторонами в моем присутствии. Личность сторон установлена, их дееспособность, а также принадлежность </w:t>
      </w:r>
      <w:proofErr w:type="spellStart"/>
      <w:r w:rsidR="003F619F" w:rsidRPr="00F527E9">
        <w:rPr>
          <w:rFonts w:ascii="Times New Roman" w:hAnsi="Times New Roman" w:cs="Times New Roman"/>
          <w:sz w:val="20"/>
          <w:szCs w:val="20"/>
          <w:lang w:eastAsia="ru-RU"/>
        </w:rPr>
        <w:t>гр</w:t>
      </w:r>
      <w:proofErr w:type="spellEnd"/>
      <w:r w:rsidR="00BD35DD" w:rsidRPr="00F527E9">
        <w:rPr>
          <w:rFonts w:ascii="Times New Roman" w:hAnsi="Times New Roman" w:cs="Times New Roman"/>
          <w:sz w:val="20"/>
          <w:szCs w:val="20"/>
          <w:lang w:val="kk-KZ" w:eastAsia="ru-RU"/>
        </w:rPr>
        <w:t>ажданин</w:t>
      </w:r>
      <w:proofErr w:type="gramStart"/>
      <w:r w:rsidR="00BD35DD" w:rsidRPr="00F527E9">
        <w:rPr>
          <w:rFonts w:ascii="Times New Roman" w:hAnsi="Times New Roman" w:cs="Times New Roman"/>
          <w:sz w:val="20"/>
          <w:szCs w:val="20"/>
          <w:lang w:val="kk-KZ" w:eastAsia="ru-RU"/>
        </w:rPr>
        <w:t>у(</w:t>
      </w:r>
      <w:proofErr w:type="gramEnd"/>
      <w:r w:rsidR="00BD35DD" w:rsidRPr="00F527E9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ке) </w:t>
      </w:r>
      <w:r w:rsidR="003F619F" w:rsidRPr="00F527E9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6962AE" w:rsidRPr="00F527E9">
        <w:rPr>
          <w:rFonts w:ascii="Times New Roman" w:eastAsia="Times New Roman" w:hAnsi="Times New Roman" w:cs="Times New Roman"/>
          <w:sz w:val="20"/>
          <w:szCs w:val="20"/>
          <w:lang w:val="kk-KZ"/>
        </w:rPr>
        <w:t>Ф.И.О.</w:t>
      </w:r>
      <w:r w:rsidR="00BD35DD" w:rsidRPr="00F527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619F" w:rsidRPr="00F527E9">
        <w:rPr>
          <w:rFonts w:ascii="Times New Roman" w:hAnsi="Times New Roman" w:cs="Times New Roman"/>
          <w:sz w:val="20"/>
          <w:szCs w:val="20"/>
        </w:rPr>
        <w:t xml:space="preserve">отчуждаемого </w:t>
      </w:r>
      <w:r w:rsidR="003F619F" w:rsidRPr="00F527E9">
        <w:rPr>
          <w:rFonts w:ascii="Times New Roman" w:hAnsi="Times New Roman" w:cs="Times New Roman"/>
          <w:sz w:val="20"/>
          <w:szCs w:val="20"/>
          <w:lang w:eastAsia="ru-RU"/>
        </w:rPr>
        <w:t xml:space="preserve">недвижимого имущества  проверены. </w:t>
      </w:r>
    </w:p>
    <w:p w:rsidR="003F619F" w:rsidRPr="00F527E9" w:rsidRDefault="003F619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</w:rPr>
      </w:pPr>
      <w:r w:rsidRPr="00F527E9">
        <w:rPr>
          <w:rFonts w:ascii="Times New Roman" w:hAnsi="Times New Roman" w:cs="Times New Roman"/>
          <w:sz w:val="20"/>
          <w:szCs w:val="20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</w:p>
    <w:p w:rsidR="003F619F" w:rsidRPr="00F527E9" w:rsidRDefault="003F619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527E9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3F619F" w:rsidRPr="00F527E9" w:rsidRDefault="003F619F" w:rsidP="007C598E">
      <w:pPr>
        <w:tabs>
          <w:tab w:val="left" w:pos="709"/>
        </w:tabs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F527E9">
        <w:rPr>
          <w:rFonts w:ascii="Times New Roman" w:hAnsi="Times New Roman" w:cs="Times New Roman"/>
          <w:sz w:val="20"/>
          <w:szCs w:val="20"/>
          <w:lang w:eastAsia="ru-RU"/>
        </w:rPr>
        <w:t xml:space="preserve">Зарегистрировано в реестре </w:t>
      </w:r>
      <w:proofErr w:type="gramStart"/>
      <w:r w:rsidRPr="00F527E9"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F527E9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Pr="00F527E9">
        <w:rPr>
          <w:rFonts w:ascii="Times New Roman" w:hAnsi="Times New Roman" w:cs="Times New Roman"/>
          <w:sz w:val="20"/>
          <w:szCs w:val="20"/>
          <w:lang w:val="kk-KZ" w:eastAsia="ru-RU"/>
        </w:rPr>
        <w:t>_____</w:t>
      </w:r>
    </w:p>
    <w:p w:rsidR="003F619F" w:rsidRPr="00F527E9" w:rsidRDefault="003F619F" w:rsidP="007C598E">
      <w:pPr>
        <w:tabs>
          <w:tab w:val="left" w:pos="709"/>
        </w:tabs>
        <w:spacing w:after="0" w:line="240" w:lineRule="auto"/>
        <w:ind w:left="-1134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F527E9">
        <w:rPr>
          <w:rFonts w:ascii="Times New Roman" w:hAnsi="Times New Roman" w:cs="Times New Roman"/>
          <w:sz w:val="20"/>
          <w:szCs w:val="20"/>
        </w:rPr>
        <w:t>Взыскано</w:t>
      </w:r>
      <w:r w:rsidRPr="00F527E9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D35DD" w:rsidRPr="00F527E9">
        <w:rPr>
          <w:rFonts w:ascii="Times New Roman" w:hAnsi="Times New Roman" w:cs="Times New Roman"/>
          <w:bCs/>
          <w:kern w:val="32"/>
          <w:sz w:val="20"/>
          <w:szCs w:val="20"/>
        </w:rPr>
        <w:t xml:space="preserve"> тенге</w:t>
      </w:r>
      <w:r w:rsidRPr="00F527E9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3F619F" w:rsidRPr="00F527E9" w:rsidRDefault="003F619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527E9">
        <w:rPr>
          <w:rFonts w:ascii="Times New Roman" w:hAnsi="Times New Roman" w:cs="Times New Roman"/>
          <w:sz w:val="20"/>
          <w:szCs w:val="20"/>
          <w:lang w:eastAsia="ru-RU"/>
        </w:rPr>
        <w:t>Нотариус____________</w:t>
      </w:r>
    </w:p>
    <w:p w:rsidR="003F619F" w:rsidRPr="00F527E9" w:rsidRDefault="003F619F" w:rsidP="00ED651D">
      <w:pPr>
        <w:spacing w:after="0" w:line="240" w:lineRule="auto"/>
        <w:ind w:left="-851" w:right="-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3F619F" w:rsidRPr="00F527E9" w:rsidSect="00CC16B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E"/>
    <w:rsid w:val="00004D83"/>
    <w:rsid w:val="00086BE3"/>
    <w:rsid w:val="0009030E"/>
    <w:rsid w:val="000C52DE"/>
    <w:rsid w:val="000D4565"/>
    <w:rsid w:val="000D74E2"/>
    <w:rsid w:val="000F6EFB"/>
    <w:rsid w:val="00101A9F"/>
    <w:rsid w:val="001138D7"/>
    <w:rsid w:val="001D19C8"/>
    <w:rsid w:val="002067B4"/>
    <w:rsid w:val="00235F97"/>
    <w:rsid w:val="00256EB2"/>
    <w:rsid w:val="00275479"/>
    <w:rsid w:val="002801C3"/>
    <w:rsid w:val="002C4093"/>
    <w:rsid w:val="002D7FDA"/>
    <w:rsid w:val="002E1865"/>
    <w:rsid w:val="002F054C"/>
    <w:rsid w:val="002F1BB4"/>
    <w:rsid w:val="00301C2D"/>
    <w:rsid w:val="00313248"/>
    <w:rsid w:val="00360F9F"/>
    <w:rsid w:val="003644EB"/>
    <w:rsid w:val="003938A0"/>
    <w:rsid w:val="003938E6"/>
    <w:rsid w:val="003F619F"/>
    <w:rsid w:val="00423940"/>
    <w:rsid w:val="004277FD"/>
    <w:rsid w:val="0044623E"/>
    <w:rsid w:val="00473A9C"/>
    <w:rsid w:val="004C1996"/>
    <w:rsid w:val="004E7436"/>
    <w:rsid w:val="0050792A"/>
    <w:rsid w:val="005140B6"/>
    <w:rsid w:val="00552C80"/>
    <w:rsid w:val="00584FC6"/>
    <w:rsid w:val="00587120"/>
    <w:rsid w:val="006461E8"/>
    <w:rsid w:val="006962AE"/>
    <w:rsid w:val="006B0020"/>
    <w:rsid w:val="006C0AAC"/>
    <w:rsid w:val="006E2EC6"/>
    <w:rsid w:val="0073411F"/>
    <w:rsid w:val="00762A64"/>
    <w:rsid w:val="00773D7D"/>
    <w:rsid w:val="007B3AEC"/>
    <w:rsid w:val="007C598E"/>
    <w:rsid w:val="007F6339"/>
    <w:rsid w:val="00814E24"/>
    <w:rsid w:val="00817A41"/>
    <w:rsid w:val="008218FC"/>
    <w:rsid w:val="00864B40"/>
    <w:rsid w:val="008A0AA2"/>
    <w:rsid w:val="008A1F43"/>
    <w:rsid w:val="008A3ADA"/>
    <w:rsid w:val="008B0DBE"/>
    <w:rsid w:val="008B6F4A"/>
    <w:rsid w:val="008C4E60"/>
    <w:rsid w:val="008F1EFC"/>
    <w:rsid w:val="0090431C"/>
    <w:rsid w:val="00972B70"/>
    <w:rsid w:val="009A0A0F"/>
    <w:rsid w:val="009F04B8"/>
    <w:rsid w:val="009F4084"/>
    <w:rsid w:val="00A15ECB"/>
    <w:rsid w:val="00A1618C"/>
    <w:rsid w:val="00A41D58"/>
    <w:rsid w:val="00AB1137"/>
    <w:rsid w:val="00AD0103"/>
    <w:rsid w:val="00B076F1"/>
    <w:rsid w:val="00B4361D"/>
    <w:rsid w:val="00BD35DD"/>
    <w:rsid w:val="00BD651B"/>
    <w:rsid w:val="00BE6971"/>
    <w:rsid w:val="00C51537"/>
    <w:rsid w:val="00C90BEE"/>
    <w:rsid w:val="00CC16BC"/>
    <w:rsid w:val="00D03DA7"/>
    <w:rsid w:val="00D35FDD"/>
    <w:rsid w:val="00D40649"/>
    <w:rsid w:val="00D42C57"/>
    <w:rsid w:val="00D53692"/>
    <w:rsid w:val="00D53879"/>
    <w:rsid w:val="00D6741E"/>
    <w:rsid w:val="00D6798E"/>
    <w:rsid w:val="00D712C6"/>
    <w:rsid w:val="00D86311"/>
    <w:rsid w:val="00D903DB"/>
    <w:rsid w:val="00D90DD1"/>
    <w:rsid w:val="00DE71B3"/>
    <w:rsid w:val="00E15F7E"/>
    <w:rsid w:val="00ED651D"/>
    <w:rsid w:val="00F527E9"/>
    <w:rsid w:val="00F66AA7"/>
    <w:rsid w:val="00F8375C"/>
    <w:rsid w:val="00F86D68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5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47</cp:revision>
  <cp:lastPrinted>2022-11-20T06:18:00Z</cp:lastPrinted>
  <dcterms:created xsi:type="dcterms:W3CDTF">2022-10-07T08:58:00Z</dcterms:created>
  <dcterms:modified xsi:type="dcterms:W3CDTF">2022-11-21T12:55:00Z</dcterms:modified>
</cp:coreProperties>
</file>